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2052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413061">
        <w:rPr>
          <w:sz w:val="28"/>
        </w:rPr>
        <w:t>91-36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3C5300" w:rsidRDefault="00C017F2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413061">
        <w:rPr>
          <w:b/>
          <w:sz w:val="28"/>
          <w:szCs w:val="28"/>
        </w:rPr>
        <w:t>853</w:t>
      </w:r>
    </w:p>
    <w:p w:rsidR="004C2089" w:rsidRPr="003C5300" w:rsidRDefault="004C2089" w:rsidP="00DB04B3">
      <w:pPr>
        <w:ind w:right="849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413061">
        <w:rPr>
          <w:bCs/>
          <w:kern w:val="32"/>
          <w:sz w:val="28"/>
          <w:szCs w:val="28"/>
        </w:rPr>
        <w:t>853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10D07">
        <w:rPr>
          <w:bCs/>
          <w:kern w:val="32"/>
          <w:sz w:val="28"/>
          <w:szCs w:val="28"/>
        </w:rPr>
        <w:t>14.05.2025 № 91-</w:t>
      </w:r>
      <w:r w:rsidR="003C5300">
        <w:rPr>
          <w:bCs/>
          <w:kern w:val="32"/>
          <w:sz w:val="28"/>
          <w:szCs w:val="28"/>
        </w:rPr>
        <w:t>1</w:t>
      </w:r>
      <w:r w:rsidR="00810D07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3C5300" w:rsidRDefault="002E0FCE" w:rsidP="005A57CD">
      <w:pPr>
        <w:jc w:val="center"/>
        <w:rPr>
          <w:sz w:val="16"/>
          <w:szCs w:val="16"/>
        </w:rPr>
      </w:pPr>
    </w:p>
    <w:p w:rsidR="00C316E0" w:rsidRDefault="004845C5" w:rsidP="003C530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bookmarkStart w:id="0" w:name="_GoBack"/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413061">
        <w:rPr>
          <w:szCs w:val="28"/>
        </w:rPr>
        <w:t>853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145E4" w:rsidP="003C530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E01035">
        <w:rPr>
          <w:szCs w:val="28"/>
        </w:rPr>
        <w:t xml:space="preserve"> </w:t>
      </w:r>
      <w:proofErr w:type="spellStart"/>
      <w:r w:rsidR="00413061">
        <w:rPr>
          <w:szCs w:val="28"/>
        </w:rPr>
        <w:t>Долганину</w:t>
      </w:r>
      <w:proofErr w:type="spellEnd"/>
      <w:r w:rsidR="00413061">
        <w:rPr>
          <w:szCs w:val="28"/>
        </w:rPr>
        <w:t xml:space="preserve"> Елену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3145E4" w:rsidRDefault="00810D07" w:rsidP="003C530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413061">
        <w:rPr>
          <w:color w:val="000000"/>
        </w:rPr>
        <w:t>Кузнецову Екатерину Александровну</w:t>
      </w:r>
      <w:r>
        <w:rPr>
          <w:color w:val="000000"/>
        </w:rPr>
        <w:t xml:space="preserve">, </w:t>
      </w:r>
      <w:proofErr w:type="gramStart"/>
      <w:r w:rsidR="003145E4" w:rsidRPr="003145E4">
        <w:rPr>
          <w:color w:val="000000"/>
        </w:rPr>
        <w:t>выдвинута</w:t>
      </w:r>
      <w:proofErr w:type="gramEnd"/>
      <w:r w:rsidR="003145E4" w:rsidRPr="003145E4">
        <w:rPr>
          <w:color w:val="000000"/>
        </w:rPr>
        <w:t xml:space="preserve"> собранием избирателей по месту работы;</w:t>
      </w:r>
    </w:p>
    <w:p w:rsidR="0016069D" w:rsidRDefault="0016069D" w:rsidP="003C530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r w:rsidR="00413061">
        <w:rPr>
          <w:color w:val="000000"/>
        </w:rPr>
        <w:t>Шипилову Маргариту Михайловну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6B1F79">
        <w:rPr>
          <w:color w:val="000000"/>
        </w:rPr>
        <w:t xml:space="preserve">собранием избирателей по месту </w:t>
      </w:r>
      <w:r w:rsidR="003145E4">
        <w:rPr>
          <w:color w:val="000000"/>
        </w:rPr>
        <w:t>жительства</w:t>
      </w:r>
      <w:r w:rsidR="006B1F79">
        <w:rPr>
          <w:color w:val="000000"/>
        </w:rPr>
        <w:t>.</w:t>
      </w:r>
    </w:p>
    <w:p w:rsidR="005A57CD" w:rsidRDefault="004845C5" w:rsidP="003C530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3C5300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bookmarkEnd w:id="0"/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45E4"/>
    <w:rsid w:val="00323160"/>
    <w:rsid w:val="00326F90"/>
    <w:rsid w:val="00334CE7"/>
    <w:rsid w:val="00391860"/>
    <w:rsid w:val="00393CD2"/>
    <w:rsid w:val="003B47C3"/>
    <w:rsid w:val="003B6E3A"/>
    <w:rsid w:val="003C5300"/>
    <w:rsid w:val="003F1CF5"/>
    <w:rsid w:val="003F2C23"/>
    <w:rsid w:val="00410443"/>
    <w:rsid w:val="00413061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1035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2025-05-13T14:21:00Z</cp:lastPrinted>
  <dcterms:created xsi:type="dcterms:W3CDTF">2025-05-13T12:02:00Z</dcterms:created>
  <dcterms:modified xsi:type="dcterms:W3CDTF">2025-05-13T14:21:00Z</dcterms:modified>
</cp:coreProperties>
</file>